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 e pianifi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 e pianifi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