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B053" w14:textId="0E658927" w:rsidR="00D03DA4" w:rsidRPr="007B0CF8" w:rsidRDefault="000E2E3E">
      <w:pPr>
        <w:rPr>
          <w:rFonts w:ascii="Arial" w:hAnsi="Arial" w:cs="Arial"/>
          <w:b/>
          <w:bCs/>
        </w:rPr>
      </w:pPr>
      <w:r w:rsidRPr="007B0CF8">
        <w:rPr>
          <w:rFonts w:ascii="Arial" w:hAnsi="Arial" w:cs="Arial"/>
          <w:b/>
          <w:bCs/>
        </w:rPr>
        <w:t>Centro di Raccolta</w:t>
      </w:r>
    </w:p>
    <w:p w14:paraId="2EC30033" w14:textId="38769630" w:rsidR="000E2E3E" w:rsidRPr="00737F61" w:rsidRDefault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 xml:space="preserve">Al </w:t>
      </w:r>
      <w:r w:rsidR="007B0CF8" w:rsidRPr="007B0CF8">
        <w:rPr>
          <w:rFonts w:ascii="Arial" w:hAnsi="Arial" w:cs="Arial"/>
        </w:rPr>
        <w:t>Centro di Raccolta</w:t>
      </w:r>
      <w:r w:rsidR="007B0CF8">
        <w:rPr>
          <w:rFonts w:ascii="Arial" w:hAnsi="Arial" w:cs="Arial"/>
          <w:b/>
          <w:bCs/>
        </w:rPr>
        <w:t xml:space="preserve"> </w:t>
      </w:r>
      <w:r w:rsidRPr="00737F61">
        <w:rPr>
          <w:rFonts w:ascii="Arial" w:hAnsi="Arial" w:cs="Arial"/>
        </w:rPr>
        <w:t>di via Europa (piazza Mercato) i residenti nel Comune di Pogliano Milanese possono conferire, in forma differenziata, le seguenti tipologie di rifiut</w:t>
      </w:r>
      <w:r w:rsidR="007B0CF8">
        <w:rPr>
          <w:rFonts w:ascii="Arial" w:hAnsi="Arial" w:cs="Arial"/>
        </w:rPr>
        <w:t>i:</w:t>
      </w:r>
    </w:p>
    <w:p w14:paraId="7C9A5E25" w14:textId="72D7CBEB" w:rsidR="000E2E3E" w:rsidRPr="00737F61" w:rsidRDefault="000E2E3E" w:rsidP="007B0CF8">
      <w:pPr>
        <w:rPr>
          <w:rFonts w:ascii="Arial" w:hAnsi="Arial" w:cs="Arial"/>
        </w:rPr>
      </w:pPr>
      <w:r w:rsidRPr="00737F61">
        <w:rPr>
          <w:rFonts w:ascii="Arial" w:hAnsi="Arial" w:cs="Arial"/>
        </w:rPr>
        <w:t>carta e cartone;</w:t>
      </w:r>
    </w:p>
    <w:p w14:paraId="491AB4B7" w14:textId="4B0190DA" w:rsidR="000E2E3E" w:rsidRPr="00737F61" w:rsidRDefault="000E2E3E" w:rsidP="007B0CF8">
      <w:pPr>
        <w:rPr>
          <w:rFonts w:ascii="Arial" w:hAnsi="Arial" w:cs="Arial"/>
        </w:rPr>
      </w:pPr>
      <w:r w:rsidRPr="00737F61">
        <w:rPr>
          <w:rFonts w:ascii="Arial" w:hAnsi="Arial" w:cs="Arial"/>
        </w:rPr>
        <w:t>imballaggi in plastica</w:t>
      </w:r>
    </w:p>
    <w:p w14:paraId="2093B350" w14:textId="20FE7D40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vetro</w:t>
      </w:r>
    </w:p>
    <w:p w14:paraId="5D52CDF1" w14:textId="61EB116D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lattine in alluminio / banda stagnata</w:t>
      </w:r>
    </w:p>
    <w:p w14:paraId="4CB37423" w14:textId="1D1BE751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rifiuto verde proveniente da sfalci e potature di aree verdi</w:t>
      </w:r>
    </w:p>
    <w:p w14:paraId="1B7B3789" w14:textId="1635F40A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 xml:space="preserve">oli e grassi vegetali </w:t>
      </w:r>
      <w:proofErr w:type="spellStart"/>
      <w:r w:rsidRPr="00737F61">
        <w:rPr>
          <w:rFonts w:ascii="Arial" w:hAnsi="Arial" w:cs="Arial"/>
        </w:rPr>
        <w:t>ed</w:t>
      </w:r>
      <w:proofErr w:type="spellEnd"/>
      <w:r w:rsidRPr="00737F61">
        <w:rPr>
          <w:rFonts w:ascii="Arial" w:hAnsi="Arial" w:cs="Arial"/>
        </w:rPr>
        <w:t xml:space="preserve"> animali, residui dalla cottura degli alimenti</w:t>
      </w:r>
    </w:p>
    <w:p w14:paraId="610E4DEC" w14:textId="19A108A6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rifiuti ingombranti</w:t>
      </w:r>
    </w:p>
    <w:p w14:paraId="7CD037B0" w14:textId="6A01F893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beni durevoli</w:t>
      </w:r>
    </w:p>
    <w:p w14:paraId="5AF55CC9" w14:textId="1D0A6B16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rifiuti inerti</w:t>
      </w:r>
    </w:p>
    <w:p w14:paraId="11F582FC" w14:textId="2F9D7F29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pneumatici</w:t>
      </w:r>
    </w:p>
    <w:p w14:paraId="12AEA99C" w14:textId="67F7D272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oli minerali</w:t>
      </w:r>
    </w:p>
    <w:p w14:paraId="51AD71A7" w14:textId="177D003E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scarti legnosi</w:t>
      </w:r>
    </w:p>
    <w:p w14:paraId="05EE056A" w14:textId="7C2B2AC4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rottami ferrosi</w:t>
      </w:r>
    </w:p>
    <w:p w14:paraId="17525CA5" w14:textId="6B8EEE81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pile esauste</w:t>
      </w:r>
    </w:p>
    <w:p w14:paraId="4DB8F511" w14:textId="5BC1DEB5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farmaci scaduti e/o inutilizzati</w:t>
      </w:r>
    </w:p>
    <w:p w14:paraId="4B9E5FD2" w14:textId="382B26F4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siringhe usate</w:t>
      </w:r>
    </w:p>
    <w:p w14:paraId="15CEE28B" w14:textId="41C8D0B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prodotti e relativi contenitori etichettati con il simbolo "T" e/o “F"</w:t>
      </w:r>
    </w:p>
    <w:p w14:paraId="3CD5AD83" w14:textId="45953CE7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lampade al neon</w:t>
      </w:r>
    </w:p>
    <w:p w14:paraId="6C6E4B36" w14:textId="646B5DE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toner e cartucce per stampanti</w:t>
      </w:r>
    </w:p>
    <w:p w14:paraId="5E48418A" w14:textId="35DFD12E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televisori e componenti elettronici</w:t>
      </w:r>
    </w:p>
    <w:p w14:paraId="15072CC4" w14:textId="207E0FAB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frigoriferi congelatori e surgelatori</w:t>
      </w:r>
    </w:p>
    <w:p w14:paraId="016A799E" w14:textId="16E02B4C" w:rsidR="000E2E3E" w:rsidRPr="00737F61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polistirolo</w:t>
      </w:r>
    </w:p>
    <w:p w14:paraId="506F118D" w14:textId="1C1C94C1" w:rsidR="000E2E3E" w:rsidRDefault="000E2E3E" w:rsidP="000E2E3E">
      <w:pPr>
        <w:rPr>
          <w:rFonts w:ascii="Arial" w:hAnsi="Arial" w:cs="Arial"/>
        </w:rPr>
      </w:pPr>
      <w:r w:rsidRPr="00737F61">
        <w:rPr>
          <w:rFonts w:ascii="Arial" w:hAnsi="Arial" w:cs="Arial"/>
        </w:rPr>
        <w:t>Al centro di raccolta è possibile accedere con la propria tessera sanitaria (TS-CNS), secondo i seguenti orari:</w:t>
      </w:r>
    </w:p>
    <w:p w14:paraId="631B86EA" w14:textId="77777777" w:rsidR="008023FB" w:rsidRPr="004F2596" w:rsidRDefault="008023FB" w:rsidP="0080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  <w:r w:rsidRPr="004F259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Periodo Invernale (ottobre/marzo)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79"/>
        <w:gridCol w:w="1787"/>
      </w:tblGrid>
      <w:tr w:rsidR="008023FB" w:rsidRPr="004F2596" w14:paraId="4DCDD34F" w14:textId="77777777" w:rsidTr="00B446F8">
        <w:trPr>
          <w:trHeight w:val="30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E0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Lunedì</w:t>
            </w:r>
          </w:p>
        </w:tc>
        <w:tc>
          <w:tcPr>
            <w:tcW w:w="4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09E8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</w:tr>
      <w:tr w:rsidR="008023FB" w:rsidRPr="004F2596" w14:paraId="0617AB3B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6938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Martedì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C893" w14:textId="6BD2DED3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70E3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53159AF5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A616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Mercoledì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1D01" w14:textId="77777777" w:rsidR="008023FB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9.00/12.00</w:t>
            </w:r>
          </w:p>
          <w:p w14:paraId="7AC087E9" w14:textId="20BADA73" w:rsidR="00020ED1" w:rsidRPr="004F2596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ANCHE UTENZE PRODUTTIVE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E164" w14:textId="060901AD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CHIUSO</w:t>
            </w:r>
          </w:p>
        </w:tc>
      </w:tr>
      <w:tr w:rsidR="008023FB" w:rsidRPr="004F2596" w14:paraId="57622020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9CD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Giovedì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DD43" w14:textId="735ABEDA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489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79CC5FFE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3FEB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Venerdì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0178" w14:textId="18AAC2E2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CHIUSO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5666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5F4E4828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846B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Sabato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BB22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0561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14.00/17.00</w:t>
            </w:r>
          </w:p>
        </w:tc>
      </w:tr>
      <w:tr w:rsidR="008023FB" w:rsidRPr="004F2596" w14:paraId="430255EB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124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Domenica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0F4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D656" w14:textId="7C0CA59F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CHIUSO</w:t>
            </w:r>
          </w:p>
        </w:tc>
      </w:tr>
    </w:tbl>
    <w:p w14:paraId="4BA6E672" w14:textId="77777777" w:rsidR="008023FB" w:rsidRPr="004F2596" w:rsidRDefault="008023FB" w:rsidP="0080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  <w:r w:rsidRPr="004F259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lastRenderedPageBreak/>
        <w:t xml:space="preserve">Periodo Estivo (aprile/settembre)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85"/>
        <w:gridCol w:w="1785"/>
        <w:gridCol w:w="72"/>
      </w:tblGrid>
      <w:tr w:rsidR="008023FB" w:rsidRPr="004F2596" w14:paraId="702FB1D9" w14:textId="77777777" w:rsidTr="00B446F8">
        <w:trPr>
          <w:trHeight w:val="30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879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Lunedì</w:t>
            </w:r>
          </w:p>
        </w:tc>
        <w:tc>
          <w:tcPr>
            <w:tcW w:w="4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A671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F6D2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45857698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0AF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Martedì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88DA" w14:textId="733E978C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03E4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AFC7F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76826BB0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729F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Mercoledì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17CD" w14:textId="77777777" w:rsidR="008023FB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9.00/12.00</w:t>
            </w:r>
          </w:p>
          <w:p w14:paraId="66F10996" w14:textId="676BA221" w:rsidR="00020ED1" w:rsidRPr="004F2596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ANCHE UTENZE PRODUTTIVE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B8CD" w14:textId="63A33D99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6D3C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26486FD3" w14:textId="77777777" w:rsidTr="00B446F8">
        <w:trPr>
          <w:trHeight w:val="28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76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Giovedì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0711" w14:textId="760A8448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</w:rPr>
              <w:t>CHIUSO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1967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C5291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09C5A478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C1C0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Venerdì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C341" w14:textId="137030D6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CHIUSO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9305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15.00/19.00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EAC6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00A4CDF2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50DA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Sabato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C369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9C0A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14.00/19.00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0013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8023FB" w:rsidRPr="004F2596" w14:paraId="35531F4A" w14:textId="77777777" w:rsidTr="00B446F8">
        <w:trPr>
          <w:trHeight w:val="30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65C0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b/>
                <w:bCs/>
                <w:kern w:val="0"/>
              </w:rPr>
              <w:t>Domenica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505D" w14:textId="77777777" w:rsidR="008023FB" w:rsidRPr="004F2596" w:rsidRDefault="008023FB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</w:rPr>
              <w:t>9.00/12.00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EE60" w14:textId="32CC93D2" w:rsidR="008023FB" w:rsidRPr="00020ED1" w:rsidRDefault="00020ED1" w:rsidP="00B446F8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020ED1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CHIUSO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DDCF9" w14:textId="77777777" w:rsidR="008023FB" w:rsidRPr="004F2596" w:rsidRDefault="008023FB" w:rsidP="00B44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4F259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B7D31BE" w14:textId="77777777" w:rsidR="008023FB" w:rsidRPr="00737F61" w:rsidRDefault="008023FB" w:rsidP="000E2E3E">
      <w:pPr>
        <w:rPr>
          <w:rFonts w:ascii="Arial" w:hAnsi="Arial" w:cs="Arial"/>
        </w:rPr>
      </w:pPr>
    </w:p>
    <w:p w14:paraId="41847E85" w14:textId="6769A214" w:rsidR="000E2E3E" w:rsidRPr="00737F61" w:rsidRDefault="006E6A5A" w:rsidP="00D23F6F">
      <w:pPr>
        <w:jc w:val="both"/>
        <w:rPr>
          <w:rFonts w:ascii="Arial" w:hAnsi="Arial" w:cs="Arial"/>
        </w:rPr>
      </w:pPr>
      <w:r w:rsidRPr="00737F61">
        <w:rPr>
          <w:rFonts w:ascii="Arial" w:hAnsi="Arial" w:cs="Arial"/>
        </w:rPr>
        <w:t>Per la raccolta a domicilio di ingombranti e verde</w:t>
      </w:r>
      <w:r w:rsidR="00D23F6F">
        <w:rPr>
          <w:rFonts w:ascii="Arial" w:hAnsi="Arial" w:cs="Arial"/>
        </w:rPr>
        <w:t xml:space="preserve"> e/o per eventuali segnalazioni in merito al servizio di i</w:t>
      </w:r>
      <w:r w:rsidRPr="00737F61">
        <w:rPr>
          <w:rFonts w:ascii="Arial" w:hAnsi="Arial" w:cs="Arial"/>
        </w:rPr>
        <w:t>giene urbana</w:t>
      </w:r>
      <w:r w:rsidR="00D23F6F">
        <w:rPr>
          <w:rFonts w:ascii="Arial" w:hAnsi="Arial" w:cs="Arial"/>
        </w:rPr>
        <w:t xml:space="preserve"> è possibile contattare il </w:t>
      </w:r>
      <w:r w:rsidR="00D23F6F" w:rsidRPr="00D23F6F">
        <w:rPr>
          <w:rFonts w:ascii="Arial" w:hAnsi="Arial" w:cs="Arial"/>
          <w:b/>
          <w:bCs/>
          <w:i/>
          <w:iCs/>
        </w:rPr>
        <w:t xml:space="preserve">numero verde </w:t>
      </w:r>
      <w:r w:rsidRPr="00D23F6F">
        <w:rPr>
          <w:rFonts w:ascii="Arial" w:hAnsi="Arial" w:cs="Arial"/>
          <w:b/>
          <w:bCs/>
          <w:i/>
          <w:iCs/>
        </w:rPr>
        <w:t>800</w:t>
      </w:r>
      <w:r w:rsidR="00020ED1">
        <w:rPr>
          <w:rFonts w:ascii="Arial" w:hAnsi="Arial" w:cs="Arial"/>
          <w:b/>
          <w:bCs/>
          <w:i/>
          <w:iCs/>
        </w:rPr>
        <w:t xml:space="preserve"> 452 616</w:t>
      </w:r>
    </w:p>
    <w:p w14:paraId="60922E25" w14:textId="77777777" w:rsidR="000E2E3E" w:rsidRDefault="000E2E3E" w:rsidP="000E2E3E"/>
    <w:sectPr w:rsidR="000E2E3E" w:rsidSect="00D23F6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3E"/>
    <w:rsid w:val="00020ED1"/>
    <w:rsid w:val="000E2E3E"/>
    <w:rsid w:val="00300839"/>
    <w:rsid w:val="00345185"/>
    <w:rsid w:val="003E3A43"/>
    <w:rsid w:val="004F2596"/>
    <w:rsid w:val="00655BE2"/>
    <w:rsid w:val="006E6A5A"/>
    <w:rsid w:val="00737F61"/>
    <w:rsid w:val="007B0CF8"/>
    <w:rsid w:val="008023FB"/>
    <w:rsid w:val="00D03DA4"/>
    <w:rsid w:val="00D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D7BF"/>
  <w15:chartTrackingRefBased/>
  <w15:docId w15:val="{D8162DDB-EE36-4C5E-99C6-7C1F07AB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Simone</dc:creator>
  <cp:keywords/>
  <dc:description/>
  <cp:lastModifiedBy>Rebecca Cattaneo</cp:lastModifiedBy>
  <cp:revision>2</cp:revision>
  <dcterms:created xsi:type="dcterms:W3CDTF">2026-03-20T10:26:00Z</dcterms:created>
  <dcterms:modified xsi:type="dcterms:W3CDTF">2026-03-20T10:26:00Z</dcterms:modified>
</cp:coreProperties>
</file>